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7BBF" w14:textId="606FA1FB" w:rsidR="006B3AEA" w:rsidRPr="006B3AEA" w:rsidRDefault="004E068C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551C02" wp14:editId="236C7525">
            <wp:simplePos x="0" y="0"/>
            <wp:positionH relativeFrom="column">
              <wp:posOffset>4921885</wp:posOffset>
            </wp:positionH>
            <wp:positionV relativeFrom="paragraph">
              <wp:posOffset>-1270</wp:posOffset>
            </wp:positionV>
            <wp:extent cx="124777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35" y="21195"/>
                <wp:lineTo x="214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18427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303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>St Peter &amp; St Paul CE Primary School, Eye</w:t>
      </w:r>
      <w:r w:rsidR="006B3AEA" w:rsidRPr="006B3AEA">
        <w:rPr>
          <w:rFonts w:ascii="Times New Roman" w:hAnsi="Times New Roman" w:cs="Times New Roman"/>
          <w:b/>
          <w:color w:val="000080"/>
          <w:sz w:val="40"/>
          <w:szCs w:val="40"/>
          <w:lang w:eastAsia="en-US"/>
        </w:rPr>
        <w:tab/>
      </w:r>
    </w:p>
    <w:p w14:paraId="63313FFA" w14:textId="77777777" w:rsidR="006B3AEA" w:rsidRPr="006B3AEA" w:rsidRDefault="00FA59C2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Church Street, Eye, Suffolk,</w:t>
      </w:r>
      <w:r w:rsidR="006B3AEA" w:rsidRPr="006B3AEA">
        <w:rPr>
          <w:rFonts w:ascii="Times New Roman" w:hAnsi="Times New Roman" w:cs="Times New Roman"/>
          <w:color w:val="000080"/>
          <w:lang w:eastAsia="en-US"/>
        </w:rPr>
        <w:t xml:space="preserve"> IP23 7BD</w:t>
      </w:r>
    </w:p>
    <w:p w14:paraId="737041BE" w14:textId="0DCE2A85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>Tel: 01379 8</w:t>
      </w:r>
      <w:r w:rsidR="009E3263">
        <w:rPr>
          <w:rFonts w:ascii="Times New Roman" w:hAnsi="Times New Roman" w:cs="Times New Roman"/>
          <w:color w:val="000080"/>
          <w:lang w:eastAsia="en-US"/>
        </w:rPr>
        <w:t>31500</w:t>
      </w:r>
    </w:p>
    <w:p w14:paraId="22DDA529" w14:textId="4410AF56" w:rsidR="006B3AEA" w:rsidRPr="006B3AEA" w:rsidRDefault="006B3AEA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 w:rsidRPr="006B3AEA">
        <w:rPr>
          <w:rFonts w:ascii="Times New Roman" w:hAnsi="Times New Roman" w:cs="Times New Roman"/>
          <w:color w:val="000080"/>
          <w:lang w:eastAsia="en-US"/>
        </w:rPr>
        <w:t xml:space="preserve">Email: </w:t>
      </w:r>
      <w:r w:rsidR="009E3263">
        <w:rPr>
          <w:rFonts w:ascii="Times New Roman" w:hAnsi="Times New Roman" w:cs="Times New Roman"/>
          <w:color w:val="000080"/>
          <w:lang w:eastAsia="en-US"/>
        </w:rPr>
        <w:t>office@eyeprimary.org.uk</w:t>
      </w:r>
    </w:p>
    <w:p w14:paraId="2C15EBC4" w14:textId="7DF5E800" w:rsidR="006B3AEA" w:rsidRDefault="000E5AA3" w:rsidP="003562DB">
      <w:pPr>
        <w:tabs>
          <w:tab w:val="center" w:pos="4153"/>
          <w:tab w:val="right" w:pos="8306"/>
        </w:tabs>
        <w:rPr>
          <w:rFonts w:ascii="Times New Roman" w:hAnsi="Times New Roman" w:cs="Times New Roman"/>
          <w:color w:val="000080"/>
          <w:lang w:eastAsia="en-US"/>
        </w:rPr>
      </w:pPr>
      <w:r>
        <w:rPr>
          <w:rFonts w:ascii="Times New Roman" w:hAnsi="Times New Roman" w:cs="Times New Roman"/>
          <w:color w:val="000080"/>
          <w:lang w:eastAsia="en-US"/>
        </w:rPr>
        <w:t>Head</w:t>
      </w:r>
      <w:r w:rsidR="003562DB">
        <w:rPr>
          <w:rFonts w:ascii="Times New Roman" w:hAnsi="Times New Roman" w:cs="Times New Roman"/>
          <w:color w:val="000080"/>
          <w:lang w:eastAsia="en-US"/>
        </w:rPr>
        <w:t xml:space="preserve"> T</w:t>
      </w:r>
      <w:r w:rsidR="00F71ACB">
        <w:rPr>
          <w:rFonts w:ascii="Times New Roman" w:hAnsi="Times New Roman" w:cs="Times New Roman"/>
          <w:color w:val="000080"/>
          <w:lang w:eastAsia="en-US"/>
        </w:rPr>
        <w:t xml:space="preserve">eacher: </w:t>
      </w:r>
      <w:r>
        <w:rPr>
          <w:rFonts w:ascii="Times New Roman" w:hAnsi="Times New Roman" w:cs="Times New Roman"/>
          <w:color w:val="000080"/>
          <w:lang w:eastAsia="en-US"/>
        </w:rPr>
        <w:t>Mr</w:t>
      </w:r>
      <w:r w:rsidR="00D83428">
        <w:rPr>
          <w:rFonts w:ascii="Times New Roman" w:hAnsi="Times New Roman" w:cs="Times New Roman"/>
          <w:color w:val="000080"/>
          <w:lang w:eastAsia="en-US"/>
        </w:rPr>
        <w:t>s G Watts</w:t>
      </w:r>
    </w:p>
    <w:p w14:paraId="28B59BB4" w14:textId="4F235673" w:rsidR="00AD100B" w:rsidRPr="00AD100B" w:rsidRDefault="00AD100B" w:rsidP="006B3AEA">
      <w:pPr>
        <w:tabs>
          <w:tab w:val="center" w:pos="4153"/>
          <w:tab w:val="right" w:pos="8306"/>
        </w:tabs>
        <w:rPr>
          <w:rFonts w:ascii="Times New Roman" w:hAnsi="Times New Roman" w:cs="Times New Roman"/>
          <w:sz w:val="23"/>
          <w:szCs w:val="23"/>
        </w:rPr>
      </w:pPr>
      <w:hyperlink r:id="rId9" w:history="1">
        <w:r w:rsidRPr="00722540">
          <w:rPr>
            <w:rStyle w:val="Hyperlink"/>
          </w:rPr>
          <w:t>https://www.stpeterandstpaulschool.co.uk/</w:t>
        </w:r>
      </w:hyperlink>
      <w:r>
        <w:t xml:space="preserve">  </w:t>
      </w:r>
    </w:p>
    <w:p w14:paraId="0F0D2F87" w14:textId="77777777" w:rsidR="00114F12" w:rsidRDefault="00EF273D" w:rsidP="00AC1567">
      <w:r w:rsidRPr="006B3AE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90EE8" wp14:editId="3B3D9660">
                <wp:simplePos x="0" y="0"/>
                <wp:positionH relativeFrom="column">
                  <wp:posOffset>-247650</wp:posOffset>
                </wp:positionH>
                <wp:positionV relativeFrom="paragraph">
                  <wp:posOffset>113665</wp:posOffset>
                </wp:positionV>
                <wp:extent cx="63341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4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35821F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5pt,8.95pt" to="479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" strokecolor="navy"/>
            </w:pict>
          </mc:Fallback>
        </mc:AlternateContent>
      </w:r>
      <w:r w:rsidR="00AC1567">
        <w:t xml:space="preserve"> </w:t>
      </w:r>
    </w:p>
    <w:p w14:paraId="3B61B69E" w14:textId="58DE85FC" w:rsidR="002116E3" w:rsidRDefault="002116E3" w:rsidP="00D0334B">
      <w:pPr>
        <w:rPr>
          <w:sz w:val="22"/>
          <w:szCs w:val="22"/>
        </w:rPr>
      </w:pPr>
    </w:p>
    <w:p w14:paraId="6C8B2EB9" w14:textId="77777777" w:rsidR="00D2315F" w:rsidRPr="00F63893" w:rsidRDefault="00D2315F" w:rsidP="00D0334B">
      <w:pPr>
        <w:rPr>
          <w:sz w:val="22"/>
          <w:szCs w:val="22"/>
        </w:rPr>
      </w:pPr>
    </w:p>
    <w:p w14:paraId="1598E0E1" w14:textId="48DA8CDA" w:rsidR="006D60B0" w:rsidRDefault="00F0233C" w:rsidP="006D60B0">
      <w:pPr>
        <w:jc w:val="right"/>
        <w:rPr>
          <w:rFonts w:ascii="Arial" w:hAnsi="Arial" w:cs="Arial"/>
          <w:sz w:val="22"/>
          <w:szCs w:val="22"/>
        </w:rPr>
      </w:pPr>
      <w:r w:rsidRPr="00F63893">
        <w:rPr>
          <w:sz w:val="22"/>
          <w:szCs w:val="22"/>
        </w:rPr>
        <w:tab/>
      </w:r>
      <w:r w:rsidRPr="00F63893">
        <w:rPr>
          <w:sz w:val="22"/>
          <w:szCs w:val="22"/>
        </w:rPr>
        <w:tab/>
      </w:r>
      <w:r w:rsidRPr="00F63893">
        <w:rPr>
          <w:sz w:val="22"/>
          <w:szCs w:val="22"/>
        </w:rPr>
        <w:tab/>
      </w:r>
      <w:r w:rsidRPr="00F63893">
        <w:rPr>
          <w:sz w:val="22"/>
          <w:szCs w:val="22"/>
        </w:rPr>
        <w:tab/>
      </w:r>
      <w:r w:rsidRPr="00F63893">
        <w:rPr>
          <w:sz w:val="22"/>
          <w:szCs w:val="22"/>
        </w:rPr>
        <w:tab/>
      </w:r>
      <w:r w:rsidRPr="00F63893">
        <w:rPr>
          <w:sz w:val="22"/>
          <w:szCs w:val="22"/>
        </w:rPr>
        <w:tab/>
      </w:r>
      <w:r w:rsidRPr="00F63893">
        <w:rPr>
          <w:sz w:val="22"/>
          <w:szCs w:val="22"/>
        </w:rPr>
        <w:tab/>
      </w:r>
      <w:r w:rsidRPr="00F63893">
        <w:rPr>
          <w:sz w:val="22"/>
          <w:szCs w:val="22"/>
        </w:rPr>
        <w:tab/>
      </w:r>
      <w:r w:rsidRPr="00F63893">
        <w:rPr>
          <w:sz w:val="22"/>
          <w:szCs w:val="22"/>
        </w:rPr>
        <w:tab/>
      </w:r>
      <w:r w:rsidR="007B4E01">
        <w:rPr>
          <w:rFonts w:ascii="Arial" w:hAnsi="Arial" w:cs="Arial"/>
          <w:sz w:val="22"/>
          <w:szCs w:val="22"/>
        </w:rPr>
        <w:t>Thursday 25</w:t>
      </w:r>
      <w:r w:rsidR="007B4E01" w:rsidRPr="007B4E01">
        <w:rPr>
          <w:rFonts w:ascii="Arial" w:hAnsi="Arial" w:cs="Arial"/>
          <w:sz w:val="22"/>
          <w:szCs w:val="22"/>
          <w:vertAlign w:val="superscript"/>
        </w:rPr>
        <w:t>th</w:t>
      </w:r>
      <w:r w:rsidR="007B4E01">
        <w:rPr>
          <w:rFonts w:ascii="Arial" w:hAnsi="Arial" w:cs="Arial"/>
          <w:sz w:val="22"/>
          <w:szCs w:val="22"/>
        </w:rPr>
        <w:t xml:space="preserve"> June</w:t>
      </w:r>
    </w:p>
    <w:p w14:paraId="1C0AA464" w14:textId="77777777" w:rsidR="009E3263" w:rsidRPr="00F63893" w:rsidRDefault="009E3263" w:rsidP="006D60B0">
      <w:pPr>
        <w:jc w:val="right"/>
        <w:rPr>
          <w:rFonts w:ascii="Arial" w:hAnsi="Arial" w:cs="Arial"/>
          <w:sz w:val="22"/>
          <w:szCs w:val="22"/>
        </w:rPr>
      </w:pPr>
    </w:p>
    <w:p w14:paraId="24F7C1B3" w14:textId="5B708C18" w:rsidR="006D60B0" w:rsidRPr="00F63893" w:rsidRDefault="006D60B0" w:rsidP="006D60B0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63893">
        <w:rPr>
          <w:rFonts w:ascii="Arial" w:hAnsi="Arial" w:cs="Arial"/>
          <w:b/>
          <w:sz w:val="22"/>
          <w:szCs w:val="22"/>
          <w:u w:val="single"/>
        </w:rPr>
        <w:t>Year 6 Leavers’ Production</w:t>
      </w:r>
      <w:r w:rsidR="009E3263">
        <w:rPr>
          <w:rFonts w:ascii="Arial" w:hAnsi="Arial" w:cs="Arial"/>
          <w:b/>
          <w:sz w:val="22"/>
          <w:szCs w:val="22"/>
          <w:u w:val="single"/>
        </w:rPr>
        <w:t xml:space="preserve"> – ‘</w:t>
      </w:r>
      <w:r w:rsidR="007B4E01">
        <w:rPr>
          <w:rFonts w:ascii="Arial" w:hAnsi="Arial" w:cs="Arial"/>
          <w:b/>
          <w:sz w:val="22"/>
          <w:szCs w:val="22"/>
          <w:u w:val="single"/>
        </w:rPr>
        <w:t>The Jungle Book’</w:t>
      </w:r>
    </w:p>
    <w:p w14:paraId="4FCEBF13" w14:textId="77777777" w:rsidR="006D60B0" w:rsidRPr="00F63893" w:rsidRDefault="006D60B0" w:rsidP="006D60B0">
      <w:pPr>
        <w:rPr>
          <w:rFonts w:ascii="Arial" w:hAnsi="Arial" w:cs="Arial"/>
          <w:b/>
          <w:sz w:val="22"/>
          <w:szCs w:val="22"/>
          <w:u w:val="single"/>
        </w:rPr>
      </w:pPr>
    </w:p>
    <w:p w14:paraId="49852DF1" w14:textId="18DE51AE" w:rsidR="006D60B0" w:rsidRPr="00F63893" w:rsidRDefault="006D60B0" w:rsidP="006D60B0">
      <w:pPr>
        <w:rPr>
          <w:rFonts w:ascii="Arial" w:hAnsi="Arial" w:cs="Arial"/>
          <w:b/>
          <w:sz w:val="22"/>
          <w:szCs w:val="22"/>
          <w:u w:val="single"/>
        </w:rPr>
      </w:pPr>
      <w:r w:rsidRPr="00F63893">
        <w:rPr>
          <w:rFonts w:ascii="Arial" w:hAnsi="Arial" w:cs="Arial"/>
          <w:sz w:val="22"/>
          <w:szCs w:val="22"/>
        </w:rPr>
        <w:t>Dear Year 6 families</w:t>
      </w:r>
      <w:r w:rsidR="00B11BC5">
        <w:rPr>
          <w:rFonts w:ascii="Arial" w:hAnsi="Arial" w:cs="Arial"/>
          <w:sz w:val="22"/>
          <w:szCs w:val="22"/>
        </w:rPr>
        <w:t>,</w:t>
      </w:r>
    </w:p>
    <w:p w14:paraId="154061ED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61F97FBC" w14:textId="5C00B8BC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  <w:r w:rsidRPr="00F63893">
        <w:rPr>
          <w:rFonts w:ascii="Arial" w:hAnsi="Arial" w:cs="Arial"/>
          <w:sz w:val="22"/>
          <w:szCs w:val="22"/>
        </w:rPr>
        <w:t xml:space="preserve">Our leavers’ production is fast approaching, and the children are currently hard at work practising songs, </w:t>
      </w:r>
      <w:r w:rsidR="009E3263">
        <w:rPr>
          <w:rFonts w:ascii="Arial" w:hAnsi="Arial" w:cs="Arial"/>
          <w:sz w:val="22"/>
          <w:szCs w:val="22"/>
        </w:rPr>
        <w:t>learning their lines,</w:t>
      </w:r>
      <w:r w:rsidRPr="00F63893">
        <w:rPr>
          <w:rFonts w:ascii="Arial" w:hAnsi="Arial" w:cs="Arial"/>
          <w:sz w:val="22"/>
          <w:szCs w:val="22"/>
        </w:rPr>
        <w:t xml:space="preserve"> and perfecting their </w:t>
      </w:r>
      <w:r w:rsidR="00D67E50" w:rsidRPr="00F63893">
        <w:rPr>
          <w:rFonts w:ascii="Arial" w:hAnsi="Arial" w:cs="Arial"/>
          <w:sz w:val="22"/>
          <w:szCs w:val="22"/>
        </w:rPr>
        <w:t xml:space="preserve">wonderful </w:t>
      </w:r>
      <w:r w:rsidRPr="00F63893">
        <w:rPr>
          <w:rFonts w:ascii="Arial" w:hAnsi="Arial" w:cs="Arial"/>
          <w:sz w:val="22"/>
          <w:szCs w:val="22"/>
        </w:rPr>
        <w:t>acting! We can’t wait to share our show with you all</w:t>
      </w:r>
      <w:r w:rsidR="00D67E50" w:rsidRPr="00F63893">
        <w:rPr>
          <w:rFonts w:ascii="Arial" w:hAnsi="Arial" w:cs="Arial"/>
          <w:sz w:val="22"/>
          <w:szCs w:val="22"/>
        </w:rPr>
        <w:t>.</w:t>
      </w:r>
    </w:p>
    <w:p w14:paraId="3BA649CE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756A3CFF" w14:textId="77777777" w:rsidR="006D60B0" w:rsidRPr="00F63893" w:rsidRDefault="006D60B0" w:rsidP="006D60B0">
      <w:pPr>
        <w:rPr>
          <w:rFonts w:ascii="Arial" w:hAnsi="Arial" w:cs="Arial"/>
          <w:sz w:val="22"/>
          <w:szCs w:val="22"/>
          <w:u w:val="single"/>
        </w:rPr>
      </w:pPr>
      <w:r w:rsidRPr="00F63893">
        <w:rPr>
          <w:rFonts w:ascii="Arial" w:hAnsi="Arial" w:cs="Arial"/>
          <w:sz w:val="22"/>
          <w:szCs w:val="22"/>
          <w:u w:val="single"/>
        </w:rPr>
        <w:t>The two dates we are performing are as follows:</w:t>
      </w:r>
    </w:p>
    <w:p w14:paraId="07B308B0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7A60F9C3" w14:textId="59921076" w:rsidR="006D60B0" w:rsidRPr="00F63893" w:rsidRDefault="009E3263" w:rsidP="00D67E5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Tuesday </w:t>
      </w:r>
      <w:r w:rsidR="000F61CD">
        <w:rPr>
          <w:rFonts w:ascii="Arial" w:hAnsi="Arial" w:cs="Arial"/>
          <w:b/>
          <w:sz w:val="22"/>
          <w:szCs w:val="22"/>
        </w:rPr>
        <w:t>1</w:t>
      </w:r>
      <w:r w:rsidR="002B6127">
        <w:rPr>
          <w:rFonts w:ascii="Arial" w:hAnsi="Arial" w:cs="Arial"/>
          <w:b/>
          <w:sz w:val="22"/>
          <w:szCs w:val="22"/>
        </w:rPr>
        <w:t>4</w:t>
      </w:r>
      <w:r w:rsidR="000F61CD" w:rsidRPr="000F61CD">
        <w:rPr>
          <w:rFonts w:ascii="Arial" w:hAnsi="Arial" w:cs="Arial"/>
          <w:b/>
          <w:sz w:val="22"/>
          <w:szCs w:val="22"/>
          <w:vertAlign w:val="superscript"/>
        </w:rPr>
        <w:t>th</w:t>
      </w:r>
      <w:r w:rsidR="000F61CD">
        <w:rPr>
          <w:rFonts w:ascii="Arial" w:hAnsi="Arial" w:cs="Arial"/>
          <w:b/>
          <w:sz w:val="22"/>
          <w:szCs w:val="22"/>
        </w:rPr>
        <w:t xml:space="preserve"> July</w:t>
      </w:r>
      <w:r w:rsidR="006D60B0" w:rsidRPr="00F63893">
        <w:rPr>
          <w:rFonts w:ascii="Arial" w:hAnsi="Arial" w:cs="Arial"/>
          <w:b/>
          <w:sz w:val="22"/>
          <w:szCs w:val="22"/>
        </w:rPr>
        <w:t xml:space="preserve"> at 6</w:t>
      </w:r>
      <w:r w:rsidR="0010357E">
        <w:rPr>
          <w:rFonts w:ascii="Arial" w:hAnsi="Arial" w:cs="Arial"/>
          <w:b/>
          <w:sz w:val="22"/>
          <w:szCs w:val="22"/>
        </w:rPr>
        <w:t xml:space="preserve"> </w:t>
      </w:r>
      <w:r w:rsidR="006D60B0" w:rsidRPr="00F63893">
        <w:rPr>
          <w:rFonts w:ascii="Arial" w:hAnsi="Arial" w:cs="Arial"/>
          <w:b/>
          <w:sz w:val="22"/>
          <w:szCs w:val="22"/>
        </w:rPr>
        <w:t>pm</w:t>
      </w:r>
    </w:p>
    <w:p w14:paraId="755AA606" w14:textId="4E4CA4B7" w:rsidR="006D60B0" w:rsidRPr="00F63893" w:rsidRDefault="000F61CD" w:rsidP="00D67E5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Wednesday 1</w:t>
      </w:r>
      <w:r w:rsidR="002B6127">
        <w:rPr>
          <w:rFonts w:ascii="Arial" w:hAnsi="Arial" w:cs="Arial"/>
          <w:b/>
          <w:sz w:val="22"/>
          <w:szCs w:val="22"/>
        </w:rPr>
        <w:t>5</w:t>
      </w:r>
      <w:r w:rsidRPr="000F61CD">
        <w:rPr>
          <w:rFonts w:ascii="Arial" w:hAnsi="Arial" w:cs="Arial"/>
          <w:b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sz w:val="22"/>
          <w:szCs w:val="22"/>
        </w:rPr>
        <w:t xml:space="preserve"> July</w:t>
      </w:r>
      <w:r w:rsidR="006D60B0" w:rsidRPr="00F63893">
        <w:rPr>
          <w:rFonts w:ascii="Arial" w:hAnsi="Arial" w:cs="Arial"/>
          <w:b/>
          <w:sz w:val="22"/>
          <w:szCs w:val="22"/>
        </w:rPr>
        <w:t xml:space="preserve"> at 6</w:t>
      </w:r>
      <w:r w:rsidR="0010357E">
        <w:rPr>
          <w:rFonts w:ascii="Arial" w:hAnsi="Arial" w:cs="Arial"/>
          <w:b/>
          <w:sz w:val="22"/>
          <w:szCs w:val="22"/>
        </w:rPr>
        <w:t xml:space="preserve"> </w:t>
      </w:r>
      <w:r w:rsidR="006D60B0" w:rsidRPr="00F63893">
        <w:rPr>
          <w:rFonts w:ascii="Arial" w:hAnsi="Arial" w:cs="Arial"/>
          <w:b/>
          <w:sz w:val="22"/>
          <w:szCs w:val="22"/>
        </w:rPr>
        <w:t>pm</w:t>
      </w:r>
    </w:p>
    <w:p w14:paraId="31A01B82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664C1048" w14:textId="7F738FD8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  <w:r w:rsidRPr="00F63893">
        <w:rPr>
          <w:rFonts w:ascii="Arial" w:hAnsi="Arial" w:cs="Arial"/>
          <w:sz w:val="22"/>
          <w:szCs w:val="22"/>
        </w:rPr>
        <w:t xml:space="preserve">Tickets are now available via Arbor. </w:t>
      </w:r>
      <w:r w:rsidR="00D67E50" w:rsidRPr="00F63893">
        <w:rPr>
          <w:rFonts w:ascii="Arial" w:hAnsi="Arial" w:cs="Arial"/>
          <w:sz w:val="22"/>
          <w:szCs w:val="22"/>
        </w:rPr>
        <w:t xml:space="preserve">You can </w:t>
      </w:r>
      <w:r w:rsidR="000F61CD">
        <w:rPr>
          <w:rFonts w:ascii="Arial" w:hAnsi="Arial" w:cs="Arial"/>
          <w:sz w:val="22"/>
          <w:szCs w:val="22"/>
        </w:rPr>
        <w:t>reserve</w:t>
      </w:r>
      <w:r w:rsidR="00D67E50" w:rsidRPr="00F63893">
        <w:rPr>
          <w:rFonts w:ascii="Arial" w:hAnsi="Arial" w:cs="Arial"/>
          <w:sz w:val="22"/>
          <w:szCs w:val="22"/>
        </w:rPr>
        <w:t xml:space="preserve"> </w:t>
      </w:r>
      <w:r w:rsidR="00D67E50" w:rsidRPr="00D2315F">
        <w:rPr>
          <w:rFonts w:ascii="Arial" w:hAnsi="Arial" w:cs="Arial"/>
          <w:b/>
          <w:bCs/>
          <w:sz w:val="22"/>
          <w:szCs w:val="22"/>
        </w:rPr>
        <w:t>up to four tickets</w:t>
      </w:r>
      <w:r w:rsidR="00D67E50" w:rsidRPr="00F63893">
        <w:rPr>
          <w:rFonts w:ascii="Arial" w:hAnsi="Arial" w:cs="Arial"/>
          <w:sz w:val="22"/>
          <w:szCs w:val="22"/>
        </w:rPr>
        <w:t xml:space="preserve"> per child. These can </w:t>
      </w:r>
      <w:r w:rsidR="00D67E50" w:rsidRPr="00D2315F">
        <w:rPr>
          <w:rFonts w:ascii="Arial" w:hAnsi="Arial" w:cs="Arial"/>
          <w:b/>
          <w:bCs/>
          <w:sz w:val="22"/>
          <w:szCs w:val="22"/>
        </w:rPr>
        <w:t>either be all on one night, or across both nights</w:t>
      </w:r>
      <w:r w:rsidR="00D67E50" w:rsidRPr="00F63893">
        <w:rPr>
          <w:rFonts w:ascii="Arial" w:hAnsi="Arial" w:cs="Arial"/>
          <w:sz w:val="22"/>
          <w:szCs w:val="22"/>
        </w:rPr>
        <w:t xml:space="preserve">. </w:t>
      </w:r>
    </w:p>
    <w:p w14:paraId="0F1993FE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634F3816" w14:textId="29940FB2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  <w:r w:rsidRPr="00F63893">
        <w:rPr>
          <w:rFonts w:ascii="Arial" w:hAnsi="Arial" w:cs="Arial"/>
          <w:sz w:val="22"/>
          <w:szCs w:val="22"/>
        </w:rPr>
        <w:t xml:space="preserve">On both nights of the performances, the children will need to arrive at school at </w:t>
      </w:r>
      <w:r w:rsidRPr="00D2315F">
        <w:rPr>
          <w:rFonts w:ascii="Arial" w:hAnsi="Arial" w:cs="Arial"/>
          <w:b/>
          <w:bCs/>
          <w:sz w:val="22"/>
          <w:szCs w:val="22"/>
        </w:rPr>
        <w:t>5:40</w:t>
      </w:r>
      <w:r w:rsidR="00D2315F">
        <w:rPr>
          <w:rFonts w:ascii="Arial" w:hAnsi="Arial" w:cs="Arial"/>
          <w:b/>
          <w:bCs/>
          <w:sz w:val="22"/>
          <w:szCs w:val="22"/>
        </w:rPr>
        <w:t xml:space="preserve"> </w:t>
      </w:r>
      <w:r w:rsidRPr="00D2315F">
        <w:rPr>
          <w:rFonts w:ascii="Arial" w:hAnsi="Arial" w:cs="Arial"/>
          <w:b/>
          <w:bCs/>
          <w:sz w:val="22"/>
          <w:szCs w:val="22"/>
        </w:rPr>
        <w:t>pm</w:t>
      </w:r>
      <w:r w:rsidRPr="00F63893">
        <w:rPr>
          <w:rFonts w:ascii="Arial" w:hAnsi="Arial" w:cs="Arial"/>
          <w:sz w:val="22"/>
          <w:szCs w:val="22"/>
        </w:rPr>
        <w:t xml:space="preserve">. They </w:t>
      </w:r>
      <w:r w:rsidR="00B13A6C">
        <w:rPr>
          <w:rFonts w:ascii="Arial" w:hAnsi="Arial" w:cs="Arial"/>
          <w:sz w:val="22"/>
          <w:szCs w:val="22"/>
        </w:rPr>
        <w:t>will change into their costumes, which will be kept in school.</w:t>
      </w:r>
      <w:r w:rsidRPr="00F63893">
        <w:rPr>
          <w:rFonts w:ascii="Arial" w:hAnsi="Arial" w:cs="Arial"/>
          <w:sz w:val="22"/>
          <w:szCs w:val="22"/>
        </w:rPr>
        <w:t xml:space="preserve"> They may bring a bottle of water with them to drink during the interval. Families will be allowed into school at 5:50pm to take their seats ready for a </w:t>
      </w:r>
      <w:r w:rsidRPr="00D2315F">
        <w:rPr>
          <w:rFonts w:ascii="Arial" w:hAnsi="Arial" w:cs="Arial"/>
          <w:b/>
          <w:bCs/>
          <w:sz w:val="22"/>
          <w:szCs w:val="22"/>
        </w:rPr>
        <w:t>6</w:t>
      </w:r>
      <w:r w:rsidR="00D2315F" w:rsidRPr="00D2315F">
        <w:rPr>
          <w:rFonts w:ascii="Arial" w:hAnsi="Arial" w:cs="Arial"/>
          <w:b/>
          <w:bCs/>
          <w:sz w:val="22"/>
          <w:szCs w:val="22"/>
        </w:rPr>
        <w:t xml:space="preserve"> </w:t>
      </w:r>
      <w:r w:rsidRPr="00D2315F">
        <w:rPr>
          <w:rFonts w:ascii="Arial" w:hAnsi="Arial" w:cs="Arial"/>
          <w:b/>
          <w:bCs/>
          <w:sz w:val="22"/>
          <w:szCs w:val="22"/>
        </w:rPr>
        <w:t>pm</w:t>
      </w:r>
      <w:r w:rsidRPr="00F63893">
        <w:rPr>
          <w:rFonts w:ascii="Arial" w:hAnsi="Arial" w:cs="Arial"/>
          <w:sz w:val="22"/>
          <w:szCs w:val="22"/>
        </w:rPr>
        <w:t xml:space="preserve"> start. The play’s running time is roughly an hour </w:t>
      </w:r>
      <w:r w:rsidR="008C32E7">
        <w:rPr>
          <w:rFonts w:ascii="Arial" w:hAnsi="Arial" w:cs="Arial"/>
          <w:sz w:val="22"/>
          <w:szCs w:val="22"/>
        </w:rPr>
        <w:t>and a quarter</w:t>
      </w:r>
      <w:r w:rsidR="00D67E50" w:rsidRPr="00F63893">
        <w:rPr>
          <w:rFonts w:ascii="Arial" w:hAnsi="Arial" w:cs="Arial"/>
          <w:sz w:val="22"/>
          <w:szCs w:val="22"/>
        </w:rPr>
        <w:t xml:space="preserve"> </w:t>
      </w:r>
      <w:r w:rsidRPr="00F63893">
        <w:rPr>
          <w:rFonts w:ascii="Arial" w:hAnsi="Arial" w:cs="Arial"/>
          <w:sz w:val="22"/>
          <w:szCs w:val="22"/>
        </w:rPr>
        <w:t>(with an interval).</w:t>
      </w:r>
    </w:p>
    <w:p w14:paraId="71278266" w14:textId="4D15B881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665BBAD9" w14:textId="77777777" w:rsidR="00B13A6C" w:rsidRDefault="00414547" w:rsidP="006D60B0">
      <w:pPr>
        <w:rPr>
          <w:rFonts w:ascii="Arial" w:hAnsi="Arial" w:cs="Arial"/>
          <w:sz w:val="22"/>
          <w:szCs w:val="22"/>
        </w:rPr>
      </w:pPr>
      <w:r w:rsidRPr="00F63893">
        <w:rPr>
          <w:rFonts w:ascii="Arial" w:hAnsi="Arial" w:cs="Arial"/>
          <w:sz w:val="22"/>
          <w:szCs w:val="22"/>
        </w:rPr>
        <w:t xml:space="preserve">There is </w:t>
      </w:r>
      <w:r w:rsidRPr="00A4636B">
        <w:rPr>
          <w:rFonts w:ascii="Arial" w:hAnsi="Arial" w:cs="Arial"/>
          <w:sz w:val="22"/>
          <w:szCs w:val="22"/>
        </w:rPr>
        <w:t xml:space="preserve">no expectation for </w:t>
      </w:r>
      <w:r w:rsidR="002B6127">
        <w:rPr>
          <w:rFonts w:ascii="Arial" w:hAnsi="Arial" w:cs="Arial"/>
          <w:sz w:val="22"/>
          <w:szCs w:val="22"/>
        </w:rPr>
        <w:t xml:space="preserve">expensive </w:t>
      </w:r>
      <w:r w:rsidRPr="00A4636B">
        <w:rPr>
          <w:rFonts w:ascii="Arial" w:hAnsi="Arial" w:cs="Arial"/>
          <w:sz w:val="22"/>
          <w:szCs w:val="22"/>
        </w:rPr>
        <w:t>costumes to be purchased or hired</w:t>
      </w:r>
      <w:r w:rsidR="00A4636B">
        <w:rPr>
          <w:rFonts w:ascii="Arial" w:hAnsi="Arial" w:cs="Arial"/>
          <w:sz w:val="22"/>
          <w:szCs w:val="22"/>
        </w:rPr>
        <w:t>: the children will already own a lot of the items that they need</w:t>
      </w:r>
      <w:r w:rsidR="002B6127">
        <w:rPr>
          <w:rFonts w:ascii="Arial" w:hAnsi="Arial" w:cs="Arial"/>
          <w:sz w:val="22"/>
          <w:szCs w:val="22"/>
        </w:rPr>
        <w:t>, and I have already told them to bear in mind that the hall will be warm when performing in summer, so furry animal onesies are not the best idea!</w:t>
      </w:r>
      <w:r w:rsidR="00A4636B">
        <w:rPr>
          <w:rFonts w:ascii="Arial" w:hAnsi="Arial" w:cs="Arial"/>
          <w:sz w:val="22"/>
          <w:szCs w:val="22"/>
        </w:rPr>
        <w:t xml:space="preserve"> </w:t>
      </w:r>
      <w:r w:rsidR="002B6127">
        <w:rPr>
          <w:rFonts w:ascii="Arial" w:hAnsi="Arial" w:cs="Arial"/>
          <w:sz w:val="22"/>
          <w:szCs w:val="22"/>
        </w:rPr>
        <w:t>W</w:t>
      </w:r>
      <w:r w:rsidRPr="00F63893">
        <w:rPr>
          <w:rFonts w:ascii="Arial" w:hAnsi="Arial" w:cs="Arial"/>
          <w:sz w:val="22"/>
          <w:szCs w:val="22"/>
        </w:rPr>
        <w:t xml:space="preserve">e always encourage things to be borrowed, purchased cheaply from Charity shops or made. </w:t>
      </w:r>
    </w:p>
    <w:p w14:paraId="16C99BAC" w14:textId="0CF499B2" w:rsidR="00B13A6C" w:rsidRDefault="00B13A6C" w:rsidP="006D60B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would recommend the following basic, cool costumes…</w:t>
      </w:r>
    </w:p>
    <w:p w14:paraId="78710109" w14:textId="77777777" w:rsidR="00D2315F" w:rsidRDefault="00D2315F" w:rsidP="006D60B0">
      <w:pPr>
        <w:rPr>
          <w:rFonts w:ascii="Arial" w:hAnsi="Arial" w:cs="Arial"/>
          <w:sz w:val="22"/>
          <w:szCs w:val="22"/>
        </w:rPr>
      </w:pPr>
    </w:p>
    <w:p w14:paraId="37FA7F40" w14:textId="45E48EED" w:rsidR="00B13A6C" w:rsidRDefault="00B13A6C" w:rsidP="00B13A6C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Wolves – black or grey t-shirt and shorts / leggings with ears and a tail.</w:t>
      </w:r>
    </w:p>
    <w:p w14:paraId="71DB1704" w14:textId="14C7DC70" w:rsidR="00315FF0" w:rsidRDefault="00B13A6C" w:rsidP="00315FF0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Monkeys – orange or brown t-shirt and shorts / leggings with a tail (and ears if possible).</w:t>
      </w:r>
    </w:p>
    <w:p w14:paraId="77B0D785" w14:textId="09CEF99A" w:rsidR="00D67E50" w:rsidRPr="000B7F96" w:rsidRDefault="00315FF0" w:rsidP="006D60B0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I will speak to individual children who will need different or more complex costumes e.g. B</w:t>
      </w:r>
      <w:r w:rsidR="000B7F96">
        <w:rPr>
          <w:rFonts w:ascii="Arial" w:hAnsi="Arial" w:cs="Arial"/>
        </w:rPr>
        <w:t>agheera, Kaa, Shere Khan.</w:t>
      </w:r>
    </w:p>
    <w:p w14:paraId="13C27E2A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276ED585" w14:textId="5F6C2688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  <w:r w:rsidRPr="00F63893">
        <w:rPr>
          <w:rFonts w:ascii="Arial" w:hAnsi="Arial" w:cs="Arial"/>
          <w:sz w:val="22"/>
          <w:szCs w:val="22"/>
        </w:rPr>
        <w:t>We look forward to seeing you there</w:t>
      </w:r>
      <w:r w:rsidR="00D67E50" w:rsidRPr="00F63893">
        <w:rPr>
          <w:rFonts w:ascii="Arial" w:hAnsi="Arial" w:cs="Arial"/>
          <w:sz w:val="22"/>
          <w:szCs w:val="22"/>
        </w:rPr>
        <w:t>.</w:t>
      </w:r>
    </w:p>
    <w:p w14:paraId="620214FF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04EC77FF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7EC420B0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  <w:r w:rsidRPr="00F63893">
        <w:rPr>
          <w:rFonts w:ascii="Arial" w:hAnsi="Arial" w:cs="Arial"/>
          <w:sz w:val="22"/>
          <w:szCs w:val="22"/>
        </w:rPr>
        <w:t>Best wishes,</w:t>
      </w:r>
    </w:p>
    <w:p w14:paraId="452702D6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04A4B22C" w14:textId="77777777" w:rsidR="006D60B0" w:rsidRPr="00F63893" w:rsidRDefault="006D60B0" w:rsidP="006D60B0">
      <w:pPr>
        <w:rPr>
          <w:rFonts w:ascii="Arial" w:hAnsi="Arial" w:cs="Arial"/>
          <w:sz w:val="22"/>
          <w:szCs w:val="22"/>
        </w:rPr>
      </w:pPr>
    </w:p>
    <w:p w14:paraId="3D540113" w14:textId="1126DD48" w:rsidR="006D60B0" w:rsidRPr="00F63893" w:rsidRDefault="00A4636B" w:rsidP="006D60B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Miss S Brown</w:t>
      </w:r>
    </w:p>
    <w:sectPr w:rsidR="006D60B0" w:rsidRPr="00F63893" w:rsidSect="008713A2">
      <w:footerReference w:type="default" r:id="rId10"/>
      <w:pgSz w:w="11906" w:h="16838"/>
      <w:pgMar w:top="709" w:right="1106" w:bottom="851" w:left="1321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BB2C8" w14:textId="77777777" w:rsidR="00A316FB" w:rsidRDefault="00A316FB" w:rsidP="00EC5521">
      <w:r>
        <w:separator/>
      </w:r>
    </w:p>
  </w:endnote>
  <w:endnote w:type="continuationSeparator" w:id="0">
    <w:p w14:paraId="2AD40A14" w14:textId="77777777" w:rsidR="00A316FB" w:rsidRDefault="00A316FB" w:rsidP="00EC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EFAA7" w14:textId="3C7A0F7E" w:rsidR="00EC5521" w:rsidRPr="00FB1C2F" w:rsidRDefault="00BB2B2E" w:rsidP="00BB2B2E">
    <w:pPr>
      <w:pStyle w:val="Footer"/>
      <w:jc w:val="center"/>
      <w:rPr>
        <w:rFonts w:ascii="Arial" w:hAnsi="Arial" w:cs="Arial"/>
        <w:sz w:val="15"/>
        <w:szCs w:val="15"/>
      </w:rPr>
    </w:pPr>
    <w:r w:rsidRPr="00FB1C2F">
      <w:rPr>
        <w:rFonts w:ascii="Arial" w:hAnsi="Arial" w:cs="Arial"/>
        <w:noProof/>
        <w:sz w:val="15"/>
        <w:szCs w:val="15"/>
      </w:rPr>
      <w:drawing>
        <wp:inline distT="0" distB="0" distL="0" distR="0" wp14:anchorId="3FB44431" wp14:editId="31B11660">
          <wp:extent cx="905773" cy="547025"/>
          <wp:effectExtent l="0" t="0" r="8890" b="5715"/>
          <wp:docPr id="6" name="Picture 6" descr="C:\Users\teacher\Downloads\all saints rainbow tre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eacher\Downloads\all saints rainbow tree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1" cy="56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F035B3" w14:textId="5EAE0076" w:rsidR="00150137" w:rsidRPr="008713A2" w:rsidRDefault="00150137" w:rsidP="008713A2">
    <w:pPr>
      <w:jc w:val="center"/>
      <w:rPr>
        <w:rFonts w:ascii="Arial" w:hAnsi="Arial" w:cs="Arial"/>
        <w:sz w:val="15"/>
        <w:szCs w:val="15"/>
        <w:lang w:val="en-US" w:eastAsia="en-US"/>
      </w:rPr>
    </w:pPr>
    <w:r w:rsidRPr="00FB1C2F">
      <w:rPr>
        <w:rFonts w:ascii="Arial" w:hAnsi="Arial" w:cs="Arial"/>
        <w:color w:val="000000"/>
        <w:sz w:val="15"/>
        <w:szCs w:val="15"/>
        <w:lang w:val="en-US" w:eastAsia="en-US"/>
      </w:rPr>
      <w:t>St Peter &amp; St Paul Church of England Primary School, Eye is part of the All Saints Schools Trust. A charitable company limited by guarantee. Registered in England and Wales. Company Number: 11216388.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2A83C" w14:textId="77777777" w:rsidR="00A316FB" w:rsidRDefault="00A316FB" w:rsidP="00EC5521">
      <w:r>
        <w:separator/>
      </w:r>
    </w:p>
  </w:footnote>
  <w:footnote w:type="continuationSeparator" w:id="0">
    <w:p w14:paraId="799A4411" w14:textId="77777777" w:rsidR="00A316FB" w:rsidRDefault="00A316FB" w:rsidP="00EC5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554F8"/>
    <w:multiLevelType w:val="hybridMultilevel"/>
    <w:tmpl w:val="09A8E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A65E6"/>
    <w:multiLevelType w:val="hybridMultilevel"/>
    <w:tmpl w:val="D2209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054F7"/>
    <w:multiLevelType w:val="multilevel"/>
    <w:tmpl w:val="ABFA2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5D1B37"/>
    <w:multiLevelType w:val="hybridMultilevel"/>
    <w:tmpl w:val="92181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07D"/>
    <w:multiLevelType w:val="hybridMultilevel"/>
    <w:tmpl w:val="356E1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53C78"/>
    <w:multiLevelType w:val="hybridMultilevel"/>
    <w:tmpl w:val="03D09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911397"/>
    <w:multiLevelType w:val="hybridMultilevel"/>
    <w:tmpl w:val="92B2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E55CB5"/>
    <w:multiLevelType w:val="multilevel"/>
    <w:tmpl w:val="C5FE3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BB2A8F"/>
    <w:multiLevelType w:val="hybridMultilevel"/>
    <w:tmpl w:val="D4CE86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5467EC"/>
    <w:multiLevelType w:val="multilevel"/>
    <w:tmpl w:val="4944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72695389">
    <w:abstractNumId w:val="9"/>
  </w:num>
  <w:num w:numId="2" w16cid:durableId="2028284139">
    <w:abstractNumId w:val="1"/>
  </w:num>
  <w:num w:numId="3" w16cid:durableId="726760213">
    <w:abstractNumId w:val="4"/>
  </w:num>
  <w:num w:numId="4" w16cid:durableId="1769694835">
    <w:abstractNumId w:val="8"/>
  </w:num>
  <w:num w:numId="5" w16cid:durableId="622467776">
    <w:abstractNumId w:val="6"/>
  </w:num>
  <w:num w:numId="6" w16cid:durableId="841360815">
    <w:abstractNumId w:val="5"/>
  </w:num>
  <w:num w:numId="7" w16cid:durableId="605312957">
    <w:abstractNumId w:val="2"/>
  </w:num>
  <w:num w:numId="8" w16cid:durableId="243488955">
    <w:abstractNumId w:val="7"/>
  </w:num>
  <w:num w:numId="9" w16cid:durableId="2095278975">
    <w:abstractNumId w:val="3"/>
  </w:num>
  <w:num w:numId="10" w16cid:durableId="729691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AEA"/>
    <w:rsid w:val="00051D49"/>
    <w:rsid w:val="00064B70"/>
    <w:rsid w:val="00065C33"/>
    <w:rsid w:val="000A2F13"/>
    <w:rsid w:val="000B7F96"/>
    <w:rsid w:val="000C3A0A"/>
    <w:rsid w:val="000E221E"/>
    <w:rsid w:val="000E4DB2"/>
    <w:rsid w:val="000E5AA3"/>
    <w:rsid w:val="000F61CD"/>
    <w:rsid w:val="000F7330"/>
    <w:rsid w:val="0010357E"/>
    <w:rsid w:val="00114F12"/>
    <w:rsid w:val="001254AF"/>
    <w:rsid w:val="001324D2"/>
    <w:rsid w:val="00150137"/>
    <w:rsid w:val="001606F2"/>
    <w:rsid w:val="001607D6"/>
    <w:rsid w:val="001A0364"/>
    <w:rsid w:val="001B713A"/>
    <w:rsid w:val="00202D06"/>
    <w:rsid w:val="002078FB"/>
    <w:rsid w:val="002116E3"/>
    <w:rsid w:val="002225A3"/>
    <w:rsid w:val="00232D67"/>
    <w:rsid w:val="002433AF"/>
    <w:rsid w:val="002907ED"/>
    <w:rsid w:val="002A6990"/>
    <w:rsid w:val="002B6127"/>
    <w:rsid w:val="002B6705"/>
    <w:rsid w:val="002C0D1D"/>
    <w:rsid w:val="002E7E5B"/>
    <w:rsid w:val="00315FF0"/>
    <w:rsid w:val="00333885"/>
    <w:rsid w:val="003341C6"/>
    <w:rsid w:val="003354DC"/>
    <w:rsid w:val="00336988"/>
    <w:rsid w:val="003562DB"/>
    <w:rsid w:val="00364F1D"/>
    <w:rsid w:val="0037332E"/>
    <w:rsid w:val="003927DD"/>
    <w:rsid w:val="00397A3C"/>
    <w:rsid w:val="003C4243"/>
    <w:rsid w:val="003D59FA"/>
    <w:rsid w:val="004024B1"/>
    <w:rsid w:val="00404120"/>
    <w:rsid w:val="00414547"/>
    <w:rsid w:val="004370AF"/>
    <w:rsid w:val="00441A0C"/>
    <w:rsid w:val="004426C3"/>
    <w:rsid w:val="0046315A"/>
    <w:rsid w:val="00466A01"/>
    <w:rsid w:val="00470773"/>
    <w:rsid w:val="004759FA"/>
    <w:rsid w:val="004838C9"/>
    <w:rsid w:val="004E068C"/>
    <w:rsid w:val="004E69BF"/>
    <w:rsid w:val="004F58BC"/>
    <w:rsid w:val="00524C2A"/>
    <w:rsid w:val="00526DE6"/>
    <w:rsid w:val="00551E89"/>
    <w:rsid w:val="005630D7"/>
    <w:rsid w:val="005C1E7D"/>
    <w:rsid w:val="005D219F"/>
    <w:rsid w:val="005D3C30"/>
    <w:rsid w:val="005E5848"/>
    <w:rsid w:val="00620F87"/>
    <w:rsid w:val="00641D7B"/>
    <w:rsid w:val="0065289D"/>
    <w:rsid w:val="0065624A"/>
    <w:rsid w:val="0066286D"/>
    <w:rsid w:val="00686B5D"/>
    <w:rsid w:val="006A5E7D"/>
    <w:rsid w:val="006B3AEA"/>
    <w:rsid w:val="006C6B0A"/>
    <w:rsid w:val="006D2F13"/>
    <w:rsid w:val="006D60B0"/>
    <w:rsid w:val="00704F58"/>
    <w:rsid w:val="00706999"/>
    <w:rsid w:val="00712FCA"/>
    <w:rsid w:val="00722FA1"/>
    <w:rsid w:val="007322D6"/>
    <w:rsid w:val="007A4441"/>
    <w:rsid w:val="007B4E01"/>
    <w:rsid w:val="007C2795"/>
    <w:rsid w:val="007C40B5"/>
    <w:rsid w:val="007C7FF8"/>
    <w:rsid w:val="007E7BD8"/>
    <w:rsid w:val="007F69A3"/>
    <w:rsid w:val="008010B2"/>
    <w:rsid w:val="0081038A"/>
    <w:rsid w:val="0085740F"/>
    <w:rsid w:val="008713A2"/>
    <w:rsid w:val="00884B24"/>
    <w:rsid w:val="008B4780"/>
    <w:rsid w:val="008C32E7"/>
    <w:rsid w:val="008D602B"/>
    <w:rsid w:val="008F3477"/>
    <w:rsid w:val="008F63AD"/>
    <w:rsid w:val="008F6DC5"/>
    <w:rsid w:val="00901782"/>
    <w:rsid w:val="00904CEA"/>
    <w:rsid w:val="00907009"/>
    <w:rsid w:val="00923F75"/>
    <w:rsid w:val="009244CE"/>
    <w:rsid w:val="00952F22"/>
    <w:rsid w:val="009653C7"/>
    <w:rsid w:val="009763E3"/>
    <w:rsid w:val="009C2F58"/>
    <w:rsid w:val="009D22EC"/>
    <w:rsid w:val="009E3263"/>
    <w:rsid w:val="00A17BA6"/>
    <w:rsid w:val="00A22C5B"/>
    <w:rsid w:val="00A316FB"/>
    <w:rsid w:val="00A3340B"/>
    <w:rsid w:val="00A37A32"/>
    <w:rsid w:val="00A4636B"/>
    <w:rsid w:val="00A56C6E"/>
    <w:rsid w:val="00A65303"/>
    <w:rsid w:val="00A76E36"/>
    <w:rsid w:val="00A77C60"/>
    <w:rsid w:val="00A87074"/>
    <w:rsid w:val="00AC1567"/>
    <w:rsid w:val="00AC6166"/>
    <w:rsid w:val="00AD100B"/>
    <w:rsid w:val="00AF75D5"/>
    <w:rsid w:val="00B11BC5"/>
    <w:rsid w:val="00B122F8"/>
    <w:rsid w:val="00B13A6C"/>
    <w:rsid w:val="00B53F83"/>
    <w:rsid w:val="00BA4A07"/>
    <w:rsid w:val="00BA4B22"/>
    <w:rsid w:val="00BB2B2E"/>
    <w:rsid w:val="00BD0DE7"/>
    <w:rsid w:val="00BE1307"/>
    <w:rsid w:val="00BE674B"/>
    <w:rsid w:val="00C000E5"/>
    <w:rsid w:val="00C02F17"/>
    <w:rsid w:val="00C71058"/>
    <w:rsid w:val="00C71681"/>
    <w:rsid w:val="00C761E6"/>
    <w:rsid w:val="00CB4F34"/>
    <w:rsid w:val="00CC6477"/>
    <w:rsid w:val="00D0334B"/>
    <w:rsid w:val="00D10859"/>
    <w:rsid w:val="00D11BC1"/>
    <w:rsid w:val="00D14783"/>
    <w:rsid w:val="00D22D35"/>
    <w:rsid w:val="00D2315F"/>
    <w:rsid w:val="00D308CE"/>
    <w:rsid w:val="00D50B01"/>
    <w:rsid w:val="00D658B9"/>
    <w:rsid w:val="00D67E50"/>
    <w:rsid w:val="00D7108D"/>
    <w:rsid w:val="00D83428"/>
    <w:rsid w:val="00DA317E"/>
    <w:rsid w:val="00DC1E88"/>
    <w:rsid w:val="00DC38CD"/>
    <w:rsid w:val="00DE1A95"/>
    <w:rsid w:val="00E03180"/>
    <w:rsid w:val="00E63C36"/>
    <w:rsid w:val="00E743D9"/>
    <w:rsid w:val="00EA1D40"/>
    <w:rsid w:val="00EC28F6"/>
    <w:rsid w:val="00EC5455"/>
    <w:rsid w:val="00EC5521"/>
    <w:rsid w:val="00ED084B"/>
    <w:rsid w:val="00EF273D"/>
    <w:rsid w:val="00F0233C"/>
    <w:rsid w:val="00F11521"/>
    <w:rsid w:val="00F163C1"/>
    <w:rsid w:val="00F23B9F"/>
    <w:rsid w:val="00F63893"/>
    <w:rsid w:val="00F71ACB"/>
    <w:rsid w:val="00F9100E"/>
    <w:rsid w:val="00FA4402"/>
    <w:rsid w:val="00FA59C2"/>
    <w:rsid w:val="00FB1C2F"/>
    <w:rsid w:val="00FD06CB"/>
    <w:rsid w:val="00FE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30C0E8"/>
  <w15:docId w15:val="{CEDCF683-3861-452E-9C14-2C0F5D09B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B3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3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759F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F71A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E1A95"/>
    <w:pPr>
      <w:spacing w:after="160" w:line="259" w:lineRule="auto"/>
      <w:ind w:left="720"/>
      <w:contextualSpacing/>
    </w:pPr>
    <w:rPr>
      <w:rFonts w:eastAsia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rsid w:val="00F91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C55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C5521"/>
  </w:style>
  <w:style w:type="paragraph" w:styleId="Footer">
    <w:name w:val="footer"/>
    <w:basedOn w:val="Normal"/>
    <w:link w:val="FooterChar"/>
    <w:uiPriority w:val="99"/>
    <w:rsid w:val="00EC55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5521"/>
  </w:style>
  <w:style w:type="paragraph" w:customStyle="1" w:styleId="Standard">
    <w:name w:val="Standard"/>
    <w:rsid w:val="003C4243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lang w:eastAsia="zh-CN" w:bidi="hi-IN"/>
    </w:rPr>
  </w:style>
  <w:style w:type="paragraph" w:styleId="NormalWeb">
    <w:name w:val="Normal (Web)"/>
    <w:basedOn w:val="Normal"/>
    <w:semiHidden/>
    <w:unhideWhenUsed/>
    <w:rsid w:val="009244C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4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tpeterandstpaulschool.co.uk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07DC0-B73F-4CB2-9E81-BE8011C1E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Michele Norton</cp:lastModifiedBy>
  <cp:revision>3</cp:revision>
  <cp:lastPrinted>2026-06-25T09:08:00Z</cp:lastPrinted>
  <dcterms:created xsi:type="dcterms:W3CDTF">2026-06-25T09:08:00Z</dcterms:created>
  <dcterms:modified xsi:type="dcterms:W3CDTF">2026-06-25T09:43:00Z</dcterms:modified>
</cp:coreProperties>
</file>